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571"/>
        <w:tblW w:w="9072" w:type="dxa"/>
        <w:tblBorders>
          <w:bottom w:val="single" w:sz="4" w:space="0" w:color="D0CECE"/>
        </w:tblBorders>
        <w:tblLook w:val="04A0" w:firstRow="1" w:lastRow="0" w:firstColumn="1" w:lastColumn="0" w:noHBand="0" w:noVBand="1"/>
      </w:tblPr>
      <w:tblGrid>
        <w:gridCol w:w="4851"/>
        <w:gridCol w:w="883"/>
        <w:gridCol w:w="3338"/>
      </w:tblGrid>
      <w:tr w:rsidR="00E52598" w:rsidRPr="00E52598" w14:paraId="501D3AAB" w14:textId="77777777" w:rsidTr="00E52598">
        <w:tc>
          <w:tcPr>
            <w:tcW w:w="993" w:type="dxa"/>
            <w:vMerge w:val="restart"/>
            <w:shd w:val="clear" w:color="auto" w:fill="auto"/>
          </w:tcPr>
          <w:p w14:paraId="069FCAA1" w14:textId="77777777" w:rsidR="00E52598" w:rsidRPr="00E52598" w:rsidRDefault="00E52598" w:rsidP="00E5259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0"/>
                <w:szCs w:val="10"/>
                <w:lang w:eastAsia="sl-SI"/>
              </w:rPr>
            </w:pPr>
            <w:r w:rsidRPr="00E52598">
              <w:rPr>
                <w:rFonts w:ascii="Tahoma" w:eastAsia="Times New Roman" w:hAnsi="Tahoma" w:cs="Tahoma"/>
                <w:bCs/>
                <w:noProof/>
                <w:sz w:val="10"/>
                <w:szCs w:val="10"/>
                <w:lang w:eastAsia="sl-SI"/>
                <w14:ligatures w14:val="standardContextual"/>
              </w:rPr>
              <w:drawing>
                <wp:inline distT="0" distB="0" distL="0" distR="0" wp14:anchorId="59801DD7" wp14:editId="2305A955">
                  <wp:extent cx="2943225" cy="828675"/>
                  <wp:effectExtent l="0" t="0" r="0" b="9525"/>
                  <wp:docPr id="120881475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814752" name="Graphic 1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699" cy="831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gridSpan w:val="2"/>
            <w:shd w:val="clear" w:color="auto" w:fill="auto"/>
          </w:tcPr>
          <w:p w14:paraId="3B2D337E" w14:textId="77777777" w:rsidR="00E52598" w:rsidRPr="00E52598" w:rsidRDefault="00E52598" w:rsidP="00E5259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veny TSTREHA" w:eastAsia="Times New Roman" w:hAnsi="Aveny TSTREHA" w:cs="Tahoma"/>
                <w:bCs/>
                <w:sz w:val="20"/>
                <w:szCs w:val="20"/>
                <w:lang w:eastAsia="sl-SI"/>
              </w:rPr>
            </w:pPr>
          </w:p>
        </w:tc>
      </w:tr>
      <w:tr w:rsidR="00E52598" w:rsidRPr="00E52598" w14:paraId="698BAEE8" w14:textId="77777777" w:rsidTr="00E52598">
        <w:trPr>
          <w:trHeight w:val="172"/>
        </w:trPr>
        <w:tc>
          <w:tcPr>
            <w:tcW w:w="993" w:type="dxa"/>
            <w:vMerge/>
            <w:tcBorders>
              <w:bottom w:val="single" w:sz="12" w:space="0" w:color="A5A5A5"/>
            </w:tcBorders>
            <w:shd w:val="clear" w:color="auto" w:fill="auto"/>
          </w:tcPr>
          <w:p w14:paraId="0C60A06B" w14:textId="77777777" w:rsidR="00E52598" w:rsidRPr="00E52598" w:rsidRDefault="00E52598" w:rsidP="00E5259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Arial"/>
                <w:noProof/>
                <w:sz w:val="18"/>
                <w:szCs w:val="18"/>
                <w:lang w:eastAsia="sl-SI"/>
              </w:rPr>
            </w:pPr>
          </w:p>
        </w:tc>
        <w:tc>
          <w:tcPr>
            <w:tcW w:w="1559" w:type="dxa"/>
            <w:tcBorders>
              <w:bottom w:val="single" w:sz="12" w:space="0" w:color="A5A5A5"/>
            </w:tcBorders>
            <w:shd w:val="clear" w:color="auto" w:fill="auto"/>
          </w:tcPr>
          <w:p w14:paraId="71F6EABB" w14:textId="77777777" w:rsidR="00E52598" w:rsidRPr="00E52598" w:rsidRDefault="00E52598" w:rsidP="00E5259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veny TSTREHA" w:eastAsia="Times New Roman" w:hAnsi="Aveny TSTREHA" w:cs="Tahoma"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6520" w:type="dxa"/>
            <w:tcBorders>
              <w:bottom w:val="single" w:sz="12" w:space="0" w:color="A5A5A5"/>
            </w:tcBorders>
            <w:shd w:val="clear" w:color="auto" w:fill="auto"/>
          </w:tcPr>
          <w:p w14:paraId="2897FB2D" w14:textId="77777777" w:rsidR="00E52598" w:rsidRPr="00E52598" w:rsidRDefault="00E52598" w:rsidP="00E5259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veny TSTREHA" w:eastAsia="Times New Roman" w:hAnsi="Aveny TSTREHA" w:cs="Tahoma"/>
                <w:bCs/>
                <w:sz w:val="18"/>
                <w:szCs w:val="18"/>
                <w:lang w:eastAsia="sl-SI"/>
              </w:rPr>
            </w:pPr>
          </w:p>
        </w:tc>
      </w:tr>
      <w:tr w:rsidR="00E52598" w:rsidRPr="00E52598" w14:paraId="62545CFC" w14:textId="77777777" w:rsidTr="00E52598">
        <w:trPr>
          <w:trHeight w:val="50"/>
        </w:trPr>
        <w:tc>
          <w:tcPr>
            <w:tcW w:w="9072" w:type="dxa"/>
            <w:gridSpan w:val="3"/>
            <w:tcBorders>
              <w:top w:val="single" w:sz="12" w:space="0" w:color="A5A5A5"/>
              <w:bottom w:val="nil"/>
            </w:tcBorders>
            <w:shd w:val="clear" w:color="auto" w:fill="auto"/>
          </w:tcPr>
          <w:p w14:paraId="2EC1F803" w14:textId="77777777" w:rsidR="00E52598" w:rsidRPr="00E52598" w:rsidRDefault="00E52598" w:rsidP="00E52598">
            <w:pPr>
              <w:tabs>
                <w:tab w:val="left" w:pos="1590"/>
                <w:tab w:val="left" w:pos="2580"/>
              </w:tabs>
              <w:spacing w:after="0" w:line="240" w:lineRule="auto"/>
              <w:rPr>
                <w:rFonts w:ascii="Tahoma" w:eastAsia="Times New Roman" w:hAnsi="Tahoma" w:cs="Tahoma"/>
                <w:b/>
                <w:sz w:val="16"/>
                <w:szCs w:val="16"/>
                <w:lang w:eastAsia="sl-SI"/>
              </w:rPr>
            </w:pPr>
            <w:r w:rsidRPr="00E52598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ab/>
            </w:r>
            <w:r w:rsidRPr="00E52598">
              <w:rPr>
                <w:rFonts w:ascii="Tahoma" w:eastAsia="Times New Roman" w:hAnsi="Tahoma" w:cs="Tahoma"/>
                <w:b/>
                <w:sz w:val="20"/>
                <w:szCs w:val="20"/>
                <w:lang w:eastAsia="sl-SI"/>
              </w:rPr>
              <w:tab/>
            </w:r>
          </w:p>
        </w:tc>
      </w:tr>
    </w:tbl>
    <w:p w14:paraId="6BAEAA64" w14:textId="77777777" w:rsidR="00E52598" w:rsidRDefault="00E52598" w:rsidP="00E52598">
      <w:pPr>
        <w:spacing w:after="0" w:line="240" w:lineRule="auto"/>
        <w:rPr>
          <w:rFonts w:ascii="Verdana" w:eastAsia="Times New Roman" w:hAnsi="Verdana" w:cs="Times New Roman"/>
          <w:b/>
          <w:spacing w:val="54"/>
          <w:lang w:eastAsia="sl-SI"/>
        </w:rPr>
      </w:pPr>
    </w:p>
    <w:p w14:paraId="2A005548" w14:textId="1258973D" w:rsidR="00E32404" w:rsidRPr="00E52598" w:rsidRDefault="00E32404" w:rsidP="00E32404">
      <w:pPr>
        <w:spacing w:after="0" w:line="240" w:lineRule="auto"/>
        <w:jc w:val="center"/>
        <w:rPr>
          <w:rFonts w:ascii="Tahoma" w:eastAsia="Times New Roman" w:hAnsi="Tahoma" w:cs="Tahoma"/>
          <w:b/>
          <w:spacing w:val="54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b/>
          <w:spacing w:val="54"/>
          <w:sz w:val="20"/>
          <w:szCs w:val="20"/>
          <w:lang w:eastAsia="sl-SI"/>
        </w:rPr>
        <w:t>VLOGA</w:t>
      </w:r>
    </w:p>
    <w:p w14:paraId="69D48452" w14:textId="77777777" w:rsidR="00E32404" w:rsidRPr="00E52598" w:rsidRDefault="00E32404" w:rsidP="00E3240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>za podelitev finančnih nagrad dijakom in študentom</w:t>
      </w:r>
    </w:p>
    <w:p w14:paraId="28A88313" w14:textId="3C4037AC" w:rsidR="00E32404" w:rsidRPr="002B2C9A" w:rsidRDefault="00E32404" w:rsidP="002B2C9A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v Občini Bohinj, v šolskem letu </w:t>
      </w:r>
      <w:r w:rsidR="00AB2D8B"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>202</w:t>
      </w:r>
      <w:r w:rsidR="00E52598"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>4</w:t>
      </w:r>
      <w:r w:rsidR="00AB2D8B"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>/202</w:t>
      </w:r>
      <w:r w:rsidR="00E52598"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>5</w:t>
      </w:r>
    </w:p>
    <w:p w14:paraId="540FE98F" w14:textId="27CED2B4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Ime in priimek vlagatelja: _______________________________________________</w:t>
      </w:r>
    </w:p>
    <w:p w14:paraId="266373C2" w14:textId="22F18D84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Naslov: _____________________________________________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softHyphen/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softHyphen/>
      </w:r>
    </w:p>
    <w:p w14:paraId="0F4C881F" w14:textId="7F094D90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Telefon: ________________________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E-mail: ______________________________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>_</w:t>
      </w:r>
    </w:p>
    <w:p w14:paraId="7DDCD1A6" w14:textId="7AADF7D3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Davčna št. __________________ EMŠO: ___________________________</w:t>
      </w:r>
    </w:p>
    <w:p w14:paraId="5F1D628E" w14:textId="706F58C9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Št. transakcijskega računa: _________________________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>____________</w:t>
      </w:r>
    </w:p>
    <w:p w14:paraId="076D1866" w14:textId="06A4842D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Naziv in naslov banke: ______________________________________________________</w:t>
      </w:r>
    </w:p>
    <w:p w14:paraId="7F4DBB32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Zakoniti zastopnik (v primeru mladoletnosti vlagatelja): ____________________________</w:t>
      </w:r>
    </w:p>
    <w:p w14:paraId="581283FF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595EC42C" w14:textId="77777777" w:rsidR="00E32404" w:rsidRPr="00E52598" w:rsidRDefault="00E32404" w:rsidP="00E32404">
      <w:pPr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Izpolnijo dijaki ali študenti </w:t>
      </w:r>
    </w:p>
    <w:p w14:paraId="2398B376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tbl>
      <w:tblPr>
        <w:tblW w:w="9094" w:type="dxa"/>
        <w:tblInd w:w="12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2"/>
        <w:gridCol w:w="3412"/>
      </w:tblGrid>
      <w:tr w:rsidR="00E32404" w:rsidRPr="00E52598" w14:paraId="32DF55A0" w14:textId="77777777" w:rsidTr="000A6B84">
        <w:trPr>
          <w:trHeight w:val="592"/>
        </w:trPr>
        <w:tc>
          <w:tcPr>
            <w:tcW w:w="5682" w:type="dxa"/>
          </w:tcPr>
          <w:p w14:paraId="342989CA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  <w:t>Dosežek:</w:t>
            </w:r>
          </w:p>
        </w:tc>
        <w:tc>
          <w:tcPr>
            <w:tcW w:w="3412" w:type="dxa"/>
          </w:tcPr>
          <w:p w14:paraId="3897CEA5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  <w:t>OBČROŽITE VAŠ DOSEŽEK</w:t>
            </w:r>
          </w:p>
        </w:tc>
      </w:tr>
      <w:tr w:rsidR="00E32404" w:rsidRPr="00E52598" w14:paraId="77D645F6" w14:textId="77777777" w:rsidTr="000A6B84">
        <w:trPr>
          <w:trHeight w:val="592"/>
        </w:trPr>
        <w:tc>
          <w:tcPr>
            <w:tcW w:w="5682" w:type="dxa"/>
          </w:tcPr>
          <w:p w14:paraId="3CE4B21E" w14:textId="77777777" w:rsidR="00E32404" w:rsidRPr="00E52598" w:rsidRDefault="00E32404" w:rsidP="00E32404">
            <w:pPr>
              <w:suppressAutoHyphens/>
              <w:spacing w:after="0" w:line="240" w:lineRule="auto"/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  <w:t>Uspešno zaključeno srednje poklicno izobraževanje ( 3-letno)</w:t>
            </w:r>
          </w:p>
        </w:tc>
        <w:tc>
          <w:tcPr>
            <w:tcW w:w="3412" w:type="dxa"/>
          </w:tcPr>
          <w:p w14:paraId="2C91FE51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29B6B30C" w14:textId="77777777" w:rsidTr="000A6B84">
        <w:trPr>
          <w:trHeight w:val="327"/>
        </w:trPr>
        <w:tc>
          <w:tcPr>
            <w:tcW w:w="5682" w:type="dxa"/>
          </w:tcPr>
          <w:p w14:paraId="7246D4B7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bookmarkStart w:id="0" w:name="_Hlk104466784"/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Uspešno opravljena poklicna matura</w:t>
            </w:r>
          </w:p>
        </w:tc>
        <w:tc>
          <w:tcPr>
            <w:tcW w:w="3412" w:type="dxa"/>
          </w:tcPr>
          <w:p w14:paraId="225B757B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bookmarkEnd w:id="0"/>
      <w:tr w:rsidR="00E32404" w:rsidRPr="00E52598" w14:paraId="7833DE62" w14:textId="77777777" w:rsidTr="000A6B84">
        <w:trPr>
          <w:trHeight w:val="327"/>
        </w:trPr>
        <w:tc>
          <w:tcPr>
            <w:tcW w:w="5682" w:type="dxa"/>
          </w:tcPr>
          <w:p w14:paraId="60FF9226" w14:textId="0BB40726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Uspešno opravljena poklicna matura</w:t>
            </w:r>
            <w:r w:rsidR="00CD5BAB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, ter pridobljen </w:t>
            </w: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naziv zlati maturant na poklicni maturi</w:t>
            </w:r>
          </w:p>
        </w:tc>
        <w:tc>
          <w:tcPr>
            <w:tcW w:w="3412" w:type="dxa"/>
          </w:tcPr>
          <w:p w14:paraId="47969DE3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00B947F2" w14:textId="77777777" w:rsidTr="000A6B84">
        <w:trPr>
          <w:trHeight w:val="327"/>
        </w:trPr>
        <w:tc>
          <w:tcPr>
            <w:tcW w:w="5682" w:type="dxa"/>
          </w:tcPr>
          <w:p w14:paraId="78E75C65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Uspešno opravljena splošna matura</w:t>
            </w:r>
          </w:p>
        </w:tc>
        <w:tc>
          <w:tcPr>
            <w:tcW w:w="3412" w:type="dxa"/>
          </w:tcPr>
          <w:p w14:paraId="5ED08633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3BA1DF85" w14:textId="77777777" w:rsidTr="000A6B84">
        <w:trPr>
          <w:trHeight w:val="327"/>
        </w:trPr>
        <w:tc>
          <w:tcPr>
            <w:tcW w:w="5682" w:type="dxa"/>
          </w:tcPr>
          <w:p w14:paraId="5F09B43A" w14:textId="26A6884B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Uspešno opravljena splošna matura</w:t>
            </w:r>
            <w:r w:rsidR="00CD5BAB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,</w:t>
            </w: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 </w:t>
            </w:r>
            <w:r w:rsidR="00CD5BAB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ter pridobljen</w:t>
            </w: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 naziv zlati maturant na splošni maturi</w:t>
            </w:r>
          </w:p>
        </w:tc>
        <w:tc>
          <w:tcPr>
            <w:tcW w:w="3412" w:type="dxa"/>
          </w:tcPr>
          <w:p w14:paraId="12540072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0D3AE54B" w14:textId="77777777" w:rsidTr="000A6B84">
        <w:trPr>
          <w:trHeight w:val="327"/>
        </w:trPr>
        <w:tc>
          <w:tcPr>
            <w:tcW w:w="5682" w:type="dxa"/>
          </w:tcPr>
          <w:p w14:paraId="4C08BD71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Diplomsko delo v visokošolskem strokovnem programu ali univerzitetnem programu- 1. bolonjska stopnja </w:t>
            </w:r>
          </w:p>
        </w:tc>
        <w:tc>
          <w:tcPr>
            <w:tcW w:w="3412" w:type="dxa"/>
          </w:tcPr>
          <w:p w14:paraId="065886E0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32C79529" w14:textId="77777777" w:rsidTr="000A6B84">
        <w:trPr>
          <w:trHeight w:val="375"/>
        </w:trPr>
        <w:tc>
          <w:tcPr>
            <w:tcW w:w="5682" w:type="dxa"/>
          </w:tcPr>
          <w:p w14:paraId="277B1E47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Magistrsko delo- 2. bolonjska stopnja</w:t>
            </w:r>
          </w:p>
        </w:tc>
        <w:tc>
          <w:tcPr>
            <w:tcW w:w="3412" w:type="dxa"/>
          </w:tcPr>
          <w:p w14:paraId="39454DD4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397C0394" w14:textId="77777777" w:rsidTr="000A6B84">
        <w:trPr>
          <w:trHeight w:val="567"/>
        </w:trPr>
        <w:tc>
          <w:tcPr>
            <w:tcW w:w="5682" w:type="dxa"/>
          </w:tcPr>
          <w:p w14:paraId="2DB202E3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Diplomsko ali magistrsko delo, vezano na območje občine Bohinj</w:t>
            </w:r>
          </w:p>
        </w:tc>
        <w:tc>
          <w:tcPr>
            <w:tcW w:w="3412" w:type="dxa"/>
          </w:tcPr>
          <w:p w14:paraId="212592C3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668EC712" w14:textId="77777777" w:rsidTr="000A6B84">
        <w:trPr>
          <w:trHeight w:val="327"/>
        </w:trPr>
        <w:tc>
          <w:tcPr>
            <w:tcW w:w="5682" w:type="dxa"/>
            <w:tcBorders>
              <w:bottom w:val="single" w:sz="4" w:space="0" w:color="auto"/>
            </w:tcBorders>
          </w:tcPr>
          <w:p w14:paraId="65A21C34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bookmarkStart w:id="1" w:name="_Hlk104466738"/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Doktorat znanosti- 3. bolonjska stopnja 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14:paraId="1720F61F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bookmarkEnd w:id="1"/>
      <w:tr w:rsidR="00E32404" w:rsidRPr="00E52598" w14:paraId="1E7DC17F" w14:textId="77777777" w:rsidTr="000A6B84">
        <w:trPr>
          <w:trHeight w:val="567"/>
        </w:trPr>
        <w:tc>
          <w:tcPr>
            <w:tcW w:w="5682" w:type="dxa"/>
            <w:tcBorders>
              <w:top w:val="single" w:sz="4" w:space="0" w:color="auto"/>
              <w:left w:val="single" w:sz="4" w:space="0" w:color="auto"/>
            </w:tcBorders>
          </w:tcPr>
          <w:p w14:paraId="0E77E624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Doseganje izjemnih dosežkov </w:t>
            </w:r>
            <w:bookmarkStart w:id="2" w:name="_Hlk105483000"/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na različnih tekmovanjih in srečanjih oz. izkaz intelektualne ali umetniške nadarjenost</w:t>
            </w:r>
            <w:bookmarkEnd w:id="2"/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i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8C4BC6F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E32404" w:rsidRPr="00E52598" w14:paraId="00191261" w14:textId="77777777" w:rsidTr="000A6B84">
        <w:trPr>
          <w:trHeight w:val="327"/>
        </w:trPr>
        <w:tc>
          <w:tcPr>
            <w:tcW w:w="5682" w:type="dxa"/>
            <w:tcBorders>
              <w:left w:val="single" w:sz="4" w:space="0" w:color="auto"/>
              <w:bottom w:val="single" w:sz="4" w:space="0" w:color="auto"/>
            </w:tcBorders>
          </w:tcPr>
          <w:p w14:paraId="5974F070" w14:textId="77777777" w:rsidR="00E32404" w:rsidRPr="00E52598" w:rsidRDefault="00E32404" w:rsidP="00E32404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  <w:bookmarkStart w:id="3" w:name="_Hlk105483059"/>
            <w:bookmarkStart w:id="4" w:name="_Hlk105666974"/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>Prostovoljno delo v humanitarnih organizacijah</w:t>
            </w:r>
            <w:bookmarkEnd w:id="3"/>
            <w:r w:rsidRPr="00E52598"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  <w:t xml:space="preserve"> tekom izobraževanja, neprekinjeno vsaj zadnja 4 leta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7638E794" w14:textId="77777777" w:rsidR="00E32404" w:rsidRPr="00E52598" w:rsidRDefault="00E32404" w:rsidP="00E3240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bookmarkEnd w:id="4"/>
    </w:tbl>
    <w:p w14:paraId="5D076961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64ED29E1" w14:textId="23DCA2D4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Kraj in datum: 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>_________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                              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Vlagatelj:</w:t>
      </w:r>
      <w:r w:rsidR="000A6B84" w:rsidRPr="00E52598">
        <w:rPr>
          <w:rFonts w:ascii="Tahoma" w:hAnsi="Tahoma" w:cs="Tahoma"/>
          <w:sz w:val="20"/>
          <w:szCs w:val="20"/>
        </w:rPr>
        <w:t xml:space="preserve"> 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>______________________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</w:t>
      </w:r>
    </w:p>
    <w:p w14:paraId="796C7AD8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51B1B611" w14:textId="565F5D0B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                                      </w:t>
      </w:r>
      <w:r w:rsidR="002B2C9A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Podpis zakonitega zastopnika </w:t>
      </w:r>
    </w:p>
    <w:p w14:paraId="59EBE7EB" w14:textId="0435056C" w:rsidR="00E32404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                                       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(v primeru mladoletnosti vlagatelj</w:t>
      </w:r>
      <w:r w:rsidR="00EC158C" w:rsidRPr="00E52598">
        <w:rPr>
          <w:rFonts w:ascii="Tahoma" w:eastAsia="Times New Roman" w:hAnsi="Tahoma" w:cs="Tahoma"/>
          <w:sz w:val="20"/>
          <w:szCs w:val="20"/>
          <w:lang w:eastAsia="sl-SI"/>
        </w:rPr>
        <w:t>a)</w:t>
      </w:r>
    </w:p>
    <w:p w14:paraId="6DF3E2B9" w14:textId="77777777" w:rsidR="00E52598" w:rsidRPr="00E52598" w:rsidRDefault="00E52598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0E67CE0" w14:textId="23814564" w:rsidR="00E32404" w:rsidRPr="002B2C9A" w:rsidRDefault="00E32404" w:rsidP="002B2C9A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                                                            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______________________________</w:t>
      </w:r>
    </w:p>
    <w:p w14:paraId="45515712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i/>
          <w:sz w:val="20"/>
          <w:szCs w:val="20"/>
          <w:lang w:eastAsia="sl-SI"/>
        </w:rPr>
      </w:pPr>
    </w:p>
    <w:p w14:paraId="20D84EF7" w14:textId="1BD9F0D4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sl-SI"/>
        </w:rPr>
      </w:pPr>
      <w:r w:rsidRPr="00E52598">
        <w:rPr>
          <w:rFonts w:ascii="Tahoma" w:eastAsia="Times New Roman" w:hAnsi="Tahoma" w:cs="Tahoma"/>
          <w:b/>
          <w:sz w:val="20"/>
          <w:szCs w:val="20"/>
          <w:u w:val="single"/>
          <w:lang w:eastAsia="sl-SI"/>
        </w:rPr>
        <w:t>Priloge, ki jih je potrebno priložiti vlogi:</w:t>
      </w:r>
    </w:p>
    <w:p w14:paraId="255A20B1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 xml:space="preserve">Priloge dijakov </w:t>
      </w:r>
    </w:p>
    <w:p w14:paraId="0DA4DA4E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bookmarkStart w:id="5" w:name="_Hlk106781396"/>
      <w:r w:rsidRPr="00E52598">
        <w:rPr>
          <w:rFonts w:ascii="Tahoma" w:eastAsia="Times New Roman" w:hAnsi="Tahoma" w:cs="Tahoma"/>
          <w:sz w:val="20"/>
          <w:szCs w:val="20"/>
          <w:lang w:eastAsia="sl-SI"/>
        </w:rPr>
        <w:t>potrdilo o stalnem prebivališču,</w:t>
      </w:r>
    </w:p>
    <w:p w14:paraId="08579810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dokazilo o zaključku šolanja (fotokopija mature),</w:t>
      </w:r>
    </w:p>
    <w:p w14:paraId="23715A5B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izjavo, da ne opravljajo pridobitne dejavnosti in nimajo statusa samostojnega podjetnika.</w:t>
      </w:r>
    </w:p>
    <w:bookmarkEnd w:id="5"/>
    <w:p w14:paraId="4EA425E8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 xml:space="preserve">Dokazila morajo vsebovati natančen opis kraja, kdaj in kje je vlagatelj izvajal dejavnosti, ter morebitne dosežke na posameznem področju. Dokazilo mora biti potrjeno s strani odgovorne osebe društva, šole oziroma druge organizacije, kjer vlagatelj aktivnost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lastRenderedPageBreak/>
        <w:t>izvaja. Kot potrditev s strani odgovorne osebe šteje tudi fotokopija spričevala, certifikata izdanega ob zaključku aktivnosti.</w:t>
      </w:r>
    </w:p>
    <w:p w14:paraId="0A4F0EC0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 xml:space="preserve">Prostovoljno opravljajo delo v humanitarnih organizacijah tekom izobraževanja, neprekinjeno vsaj zadnja 4 leta in priložijo: </w:t>
      </w:r>
    </w:p>
    <w:p w14:paraId="15F58A95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Rdeči križ in Karitas: potrdilo organizacije o članstvu in delu, ter letno število opravljenih ur, v obsegu (vsaj 30 ur letno).</w:t>
      </w:r>
    </w:p>
    <w:p w14:paraId="07D23DC4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Gorska reševalna služba: Potrdilo, da je oseba kandidat pripravnik GRS.</w:t>
      </w:r>
    </w:p>
    <w:p w14:paraId="27982E32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Gasilci: opravljen vsaj tečaj za gasilca pripravnika (spričevalo ali izpis iz Vulkana).</w:t>
      </w:r>
    </w:p>
    <w:p w14:paraId="1430EB2A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</w:r>
      <w:proofErr w:type="spellStart"/>
      <w:r w:rsidRPr="00E52598">
        <w:rPr>
          <w:rFonts w:ascii="Tahoma" w:eastAsia="Times New Roman" w:hAnsi="Tahoma" w:cs="Tahoma"/>
          <w:sz w:val="20"/>
          <w:szCs w:val="20"/>
          <w:lang w:eastAsia="sl-SI"/>
        </w:rPr>
        <w:t>Radioamateriji</w:t>
      </w:r>
      <w:proofErr w:type="spellEnd"/>
      <w:r w:rsidRPr="00E52598">
        <w:rPr>
          <w:rFonts w:ascii="Tahoma" w:eastAsia="Times New Roman" w:hAnsi="Tahoma" w:cs="Tahoma"/>
          <w:sz w:val="20"/>
          <w:szCs w:val="20"/>
          <w:lang w:eastAsia="sl-SI"/>
        </w:rPr>
        <w:t>: Opravljeno spričevalo za radioamaterja.</w:t>
      </w:r>
    </w:p>
    <w:p w14:paraId="33BA6A2C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Taborniki/skavti: potrdilo organizacije o članstvu in delu, ter letno število opravljenih ur (v obsegu vsaj 30  ur letno).</w:t>
      </w:r>
    </w:p>
    <w:p w14:paraId="1187F181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Druge organizacije:</w:t>
      </w:r>
    </w:p>
    <w:p w14:paraId="27489B56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o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Organizacija, ki izdaja potrdilo mora biti humanitarna in imeti pridobljen status društva v javnem interesu,</w:t>
      </w:r>
    </w:p>
    <w:p w14:paraId="774F893E" w14:textId="1A56C3B5" w:rsidR="00E32404" w:rsidRPr="00E52598" w:rsidRDefault="00E32404" w:rsidP="00EC158C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o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potrdilo organizacije o članstvu in delu ter letno število opravljenih ur (v obsegu vsaj 30 ur letno).</w:t>
      </w:r>
    </w:p>
    <w:p w14:paraId="41510311" w14:textId="77777777" w:rsidR="00E32404" w:rsidRPr="00E52598" w:rsidRDefault="00E32404" w:rsidP="00E324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b/>
          <w:bCs/>
          <w:i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b/>
          <w:bCs/>
          <w:i/>
          <w:sz w:val="20"/>
          <w:szCs w:val="20"/>
          <w:lang w:eastAsia="sl-SI"/>
        </w:rPr>
        <w:t xml:space="preserve">Priloge študentov </w:t>
      </w:r>
    </w:p>
    <w:p w14:paraId="5BEF712D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-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potrdilo o stalnem prebivališču,</w:t>
      </w:r>
    </w:p>
    <w:p w14:paraId="0BD5A890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-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dokazilo o zaključku šolanja (fotokopija mature),</w:t>
      </w:r>
    </w:p>
    <w:p w14:paraId="1EB04E4B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-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izjavo, da ne opravljajo pridobitne dejavnosti in nimajo statusa samostojnega podjetnika.</w:t>
      </w:r>
    </w:p>
    <w:p w14:paraId="6CB84CA4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Dokazila morajo vsebovati natančen opis kraja, kdaj in kje je vlagatelj izvajal dejavnosti, ter morebitne dosežke na posameznem področju. Dokazilo mora biti potrjeno s strani odgovorne osebe društva, šole oziroma druge organizacije, kjer vlagatelj aktivnost izvaja. Kot potrditev s strani odgovorne osebe šteje tudi fotokopija spričevala, certifikata izdanega ob zaključku aktivnosti.</w:t>
      </w:r>
    </w:p>
    <w:p w14:paraId="75610EA9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Prostovoljno opravljajo delo v humanitarnih organizacijah tekom izobraževanja, neprekinjeno vsaj zadnja 4 leta in priložijo:</w:t>
      </w:r>
    </w:p>
    <w:p w14:paraId="277C5691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Rdeči križ in Karitas: potrdilo organizacije o članstvu in delu ter letno število opravljenih ur, v obsegu vsaj 30 ur letno).</w:t>
      </w:r>
    </w:p>
    <w:p w14:paraId="6811C52D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Gorska reševalna služba: Potrdilo, da je oseba kandidat pripravnik GRS.</w:t>
      </w:r>
    </w:p>
    <w:p w14:paraId="0CC63AA6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Gasilci: opravljen vsaj tečaj za gasilca pripravnika (spričevalo ali izpis iz Vulkana).</w:t>
      </w:r>
    </w:p>
    <w:p w14:paraId="2BC4A9FA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</w:r>
      <w:proofErr w:type="spellStart"/>
      <w:r w:rsidRPr="00E52598">
        <w:rPr>
          <w:rFonts w:ascii="Tahoma" w:eastAsia="Times New Roman" w:hAnsi="Tahoma" w:cs="Tahoma"/>
          <w:sz w:val="20"/>
          <w:szCs w:val="20"/>
          <w:lang w:eastAsia="sl-SI"/>
        </w:rPr>
        <w:t>Radioamateriji</w:t>
      </w:r>
      <w:proofErr w:type="spellEnd"/>
      <w:r w:rsidRPr="00E52598">
        <w:rPr>
          <w:rFonts w:ascii="Tahoma" w:eastAsia="Times New Roman" w:hAnsi="Tahoma" w:cs="Tahoma"/>
          <w:sz w:val="20"/>
          <w:szCs w:val="20"/>
          <w:lang w:eastAsia="sl-SI"/>
        </w:rPr>
        <w:t>: Opravljeno spričevalo za radioamaterja.</w:t>
      </w:r>
    </w:p>
    <w:p w14:paraId="32B9B416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Taborniki/skavti: potrdilo organizacije o članstvu in delu ter letno število opravljenih ur (v obsegu vsaj 30  ur letno)</w:t>
      </w:r>
    </w:p>
    <w:p w14:paraId="193E88C9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•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Druge organizacije:</w:t>
      </w:r>
    </w:p>
    <w:p w14:paraId="0F1243DD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o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Organizacija, ki izdaja potrdilo mora biti humanitarna in imeti pridobljen status društva v javnem interesu,</w:t>
      </w:r>
    </w:p>
    <w:p w14:paraId="4AC23BA4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o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>potrdilo organizacije o članstvu in delu ter letno število opravljenih ur (v obsegu vsaj 30 ur letno).</w:t>
      </w:r>
    </w:p>
    <w:p w14:paraId="1876F1ED" w14:textId="77777777" w:rsidR="00E32404" w:rsidRPr="00E52598" w:rsidRDefault="00E32404" w:rsidP="00E32404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b/>
          <w:sz w:val="20"/>
          <w:szCs w:val="20"/>
          <w:lang w:eastAsia="sl-SI"/>
        </w:rPr>
        <w:t>IZJAVA</w:t>
      </w:r>
    </w:p>
    <w:p w14:paraId="262BC16E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7A85281" w14:textId="34323BCB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Vlagatelj: ________________________________________________________________</w:t>
      </w:r>
    </w:p>
    <w:p w14:paraId="0F720BE3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253EC208" w14:textId="77777777" w:rsidR="00E32404" w:rsidRPr="00E52598" w:rsidRDefault="00E32404" w:rsidP="00E3240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izjavljam, da</w:t>
      </w:r>
    </w:p>
    <w:p w14:paraId="54A654EA" w14:textId="314FD15D" w:rsidR="00E32404" w:rsidRPr="00E52598" w:rsidRDefault="00E32404" w:rsidP="002B2C9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v času šolanja/študija</w:t>
      </w:r>
    </w:p>
    <w:p w14:paraId="0C147465" w14:textId="77777777" w:rsidR="00E32404" w:rsidRPr="00E52598" w:rsidRDefault="00E32404" w:rsidP="00E32404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nisem bil v delovnem razmerju;</w:t>
      </w:r>
    </w:p>
    <w:p w14:paraId="07C202F0" w14:textId="77777777" w:rsidR="00E32404" w:rsidRPr="00E52598" w:rsidRDefault="00E32404" w:rsidP="00E32404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>nisem opravljal pridobitne dejavnosti in nisem imel statusa samostojnega podjetnika.</w:t>
      </w:r>
    </w:p>
    <w:p w14:paraId="38F7662A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06171CD9" w14:textId="77777777" w:rsidR="00E32404" w:rsidRPr="00E52598" w:rsidRDefault="00E32404" w:rsidP="00E3240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Izjavo podajam za namen prijave na Javni razpis za podelitev finančnih nagrad dijakom in študentom v Občini Bohinj. </w:t>
      </w:r>
    </w:p>
    <w:p w14:paraId="3FBA5E2A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0A9EB6DF" w14:textId="14D90ED6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Kraj in datum: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ab/>
        <w:t xml:space="preserve">                                                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Podpis vlagatelja:</w:t>
      </w:r>
    </w:p>
    <w:p w14:paraId="05DA3898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                                       </w:t>
      </w:r>
    </w:p>
    <w:p w14:paraId="7E38C77F" w14:textId="5AA0C359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__________________________                          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___________________________    </w:t>
      </w:r>
      <w:r w:rsidR="000A6B84"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Podpis zakonitega zastopnika 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</w:t>
      </w:r>
    </w:p>
    <w:p w14:paraId="634A3C8F" w14:textId="066F555B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                                   </w:t>
      </w:r>
      <w:r w:rsid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</w:t>
      </w: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(v primeru mladoletnosti vlagatelja):</w:t>
      </w:r>
    </w:p>
    <w:p w14:paraId="320229AB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1805584B" w14:textId="5EED2CA8" w:rsidR="00E32404" w:rsidRPr="00E52598" w:rsidRDefault="00E32404" w:rsidP="000A6B84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sl-SI"/>
        </w:rPr>
      </w:pPr>
      <w:r w:rsidRPr="00E52598">
        <w:rPr>
          <w:rFonts w:ascii="Tahoma" w:eastAsia="Times New Roman" w:hAnsi="Tahoma" w:cs="Tahoma"/>
          <w:sz w:val="20"/>
          <w:szCs w:val="20"/>
          <w:lang w:eastAsia="sl-SI"/>
        </w:rPr>
        <w:t xml:space="preserve">                                                                                   _____________________________</w:t>
      </w:r>
    </w:p>
    <w:p w14:paraId="2019008D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A36E9C0" w14:textId="77777777" w:rsidR="00E32404" w:rsidRPr="00E52598" w:rsidRDefault="00E32404" w:rsidP="00E3240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70C03B81" w14:textId="77777777" w:rsidR="00821796" w:rsidRPr="00E52598" w:rsidRDefault="00821796">
      <w:pPr>
        <w:rPr>
          <w:rFonts w:ascii="Tahoma" w:hAnsi="Tahoma" w:cs="Tahoma"/>
          <w:sz w:val="20"/>
          <w:szCs w:val="20"/>
        </w:rPr>
      </w:pPr>
    </w:p>
    <w:sectPr w:rsidR="00821796" w:rsidRPr="00E52598" w:rsidSect="00A73AD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D27BC" w14:textId="77777777" w:rsidR="00F22D72" w:rsidRDefault="000A6B84">
      <w:pPr>
        <w:spacing w:after="0" w:line="240" w:lineRule="auto"/>
      </w:pPr>
      <w:r>
        <w:separator/>
      </w:r>
    </w:p>
  </w:endnote>
  <w:endnote w:type="continuationSeparator" w:id="0">
    <w:p w14:paraId="76D3B71B" w14:textId="77777777" w:rsidR="00F22D72" w:rsidRDefault="000A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y TSTREHA">
    <w:altName w:val="Calibri"/>
    <w:charset w:val="EE"/>
    <w:family w:val="auto"/>
    <w:pitch w:val="variable"/>
    <w:sig w:usb0="800000AF" w:usb1="4000204A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B6C25" w14:textId="77777777" w:rsidR="00AB2D8B" w:rsidRDefault="00E32404" w:rsidP="00A73AD2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610BC41" w14:textId="77777777" w:rsidR="00AB2D8B" w:rsidRDefault="00AB2D8B" w:rsidP="00A73AD2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23F0B" w14:textId="77777777" w:rsidR="00AB2D8B" w:rsidRDefault="00E32404" w:rsidP="00A73AD2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13</w:t>
    </w:r>
    <w:r>
      <w:rPr>
        <w:rStyle w:val="tevilkastrani"/>
      </w:rPr>
      <w:fldChar w:fldCharType="end"/>
    </w:r>
  </w:p>
  <w:p w14:paraId="24296B01" w14:textId="7CF582E1" w:rsidR="00AB2D8B" w:rsidRDefault="00E32404" w:rsidP="00A73AD2">
    <w:pPr>
      <w:pStyle w:val="Noga"/>
      <w:ind w:right="36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1C0EFC6" wp14:editId="4E8C71C5">
              <wp:simplePos x="0" y="0"/>
              <wp:positionH relativeFrom="column">
                <wp:posOffset>2057400</wp:posOffset>
              </wp:positionH>
              <wp:positionV relativeFrom="paragraph">
                <wp:posOffset>0</wp:posOffset>
              </wp:positionV>
              <wp:extent cx="1943100" cy="266700"/>
              <wp:effectExtent l="0" t="0" r="0" b="3810"/>
              <wp:wrapSquare wrapText="bothSides"/>
              <wp:docPr id="2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0D878CB" w14:textId="77777777" w:rsidR="00AB2D8B" w:rsidRPr="00A50205" w:rsidRDefault="00AB2D8B" w:rsidP="00A73AD2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0EFC6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7" type="#_x0000_t202" style="position:absolute;left:0;text-align:left;margin-left:162pt;margin-top:0;width:153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" stroked="f">
              <v:textbox style="mso-fit-shape-to-text:t">
                <w:txbxContent>
                  <w:p w14:paraId="70D878CB" w14:textId="77777777" w:rsidR="00AB2D8B" w:rsidRPr="00A50205" w:rsidRDefault="00AB2D8B" w:rsidP="00A73AD2"/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982AD" w14:textId="77777777" w:rsidR="00F22D72" w:rsidRDefault="000A6B84">
      <w:pPr>
        <w:spacing w:after="0" w:line="240" w:lineRule="auto"/>
      </w:pPr>
      <w:r>
        <w:separator/>
      </w:r>
    </w:p>
  </w:footnote>
  <w:footnote w:type="continuationSeparator" w:id="0">
    <w:p w14:paraId="0B69787F" w14:textId="77777777" w:rsidR="00F22D72" w:rsidRDefault="000A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0AFF3" w14:textId="2B932384" w:rsidR="00AB2D8B" w:rsidRDefault="00E32404" w:rsidP="00A73AD2">
    <w:pPr>
      <w:pStyle w:val="Naslov9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B2645C" wp14:editId="055BBDF5">
              <wp:simplePos x="0" y="0"/>
              <wp:positionH relativeFrom="column">
                <wp:posOffset>1943100</wp:posOffset>
              </wp:positionH>
              <wp:positionV relativeFrom="paragraph">
                <wp:posOffset>-6985</wp:posOffset>
              </wp:positionV>
              <wp:extent cx="3886200" cy="342900"/>
              <wp:effectExtent l="0" t="0" r="0" b="0"/>
              <wp:wrapNone/>
              <wp:docPr id="3" name="Polje z besedilo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5ECA6A" w14:textId="77777777" w:rsidR="00AB2D8B" w:rsidRPr="00A030F1" w:rsidRDefault="00AB2D8B" w:rsidP="00A73AD2">
                          <w:pPr>
                            <w:jc w:val="right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B2645C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26" type="#_x0000_t202" style="position:absolute;margin-left:153pt;margin-top:-.55pt;width:30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" filled="f" stroked="f">
              <v:textbox>
                <w:txbxContent>
                  <w:p w14:paraId="635ECA6A" w14:textId="77777777" w:rsidR="00AB2D8B" w:rsidRPr="00A030F1" w:rsidRDefault="00AB2D8B" w:rsidP="00A73AD2">
                    <w:pPr>
                      <w:jc w:val="right"/>
                      <w:rPr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49AB879" w14:textId="77777777" w:rsidR="00AB2D8B" w:rsidRPr="00ED4D14" w:rsidRDefault="00AB2D8B" w:rsidP="00A73A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03AFB" w14:textId="26830CDB" w:rsidR="00AB2D8B" w:rsidRPr="00BC4291" w:rsidRDefault="00E32404" w:rsidP="00A73AD2">
    <w:pPr>
      <w:pStyle w:val="Naslov9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B23F1" wp14:editId="764DECD1">
              <wp:simplePos x="0" y="0"/>
              <wp:positionH relativeFrom="column">
                <wp:posOffset>1943100</wp:posOffset>
              </wp:positionH>
              <wp:positionV relativeFrom="paragraph">
                <wp:posOffset>-6985</wp:posOffset>
              </wp:positionV>
              <wp:extent cx="3886200" cy="342900"/>
              <wp:effectExtent l="0" t="0" r="0" b="0"/>
              <wp:wrapNone/>
              <wp:docPr id="1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C9BCAA" w14:textId="77777777" w:rsidR="00AB2D8B" w:rsidRPr="00A030F1" w:rsidRDefault="00AB2D8B" w:rsidP="00A73AD2">
                          <w:pPr>
                            <w:jc w:val="right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B23F1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8" type="#_x0000_t202" style="position:absolute;margin-left:153pt;margin-top:-.55pt;width:30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" filled="f" stroked="f">
              <v:textbox>
                <w:txbxContent>
                  <w:p w14:paraId="5AC9BCAA" w14:textId="77777777" w:rsidR="00AB2D8B" w:rsidRPr="00A030F1" w:rsidRDefault="00AB2D8B" w:rsidP="00A73AD2">
                    <w:pPr>
                      <w:jc w:val="right"/>
                      <w:rPr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.75pt;height:6.75pt" o:bullet="t">
        <v:imagedata r:id="rId1" o:title=""/>
      </v:shape>
    </w:pict>
  </w:numPicBullet>
  <w:abstractNum w:abstractNumId="0" w15:restartNumberingAfterBreak="0">
    <w:nsid w:val="32F77D4A"/>
    <w:multiLevelType w:val="hybridMultilevel"/>
    <w:tmpl w:val="FFFFFFFF"/>
    <w:lvl w:ilvl="0" w:tplc="C08085B0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11307D"/>
    <w:multiLevelType w:val="hybridMultilevel"/>
    <w:tmpl w:val="FFFFFFFF"/>
    <w:lvl w:ilvl="0" w:tplc="08A4F44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26118"/>
    <w:multiLevelType w:val="hybridMultilevel"/>
    <w:tmpl w:val="FFFFFFFF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964774207">
    <w:abstractNumId w:val="0"/>
  </w:num>
  <w:num w:numId="2" w16cid:durableId="489635204">
    <w:abstractNumId w:val="2"/>
  </w:num>
  <w:num w:numId="3" w16cid:durableId="732968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404"/>
    <w:rsid w:val="000A6B84"/>
    <w:rsid w:val="002B2C9A"/>
    <w:rsid w:val="00821796"/>
    <w:rsid w:val="00AB2D8B"/>
    <w:rsid w:val="00CD5BAB"/>
    <w:rsid w:val="00E32404"/>
    <w:rsid w:val="00E52598"/>
    <w:rsid w:val="00EC158C"/>
    <w:rsid w:val="00F22D72"/>
    <w:rsid w:val="00FB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39D292F5"/>
  <w15:chartTrackingRefBased/>
  <w15:docId w15:val="{4BC8FA64-96CB-4665-A613-5048EE79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32404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9Znak">
    <w:name w:val="Naslov 9 Znak"/>
    <w:basedOn w:val="Privzetapisavaodstavka"/>
    <w:link w:val="Naslov9"/>
    <w:uiPriority w:val="9"/>
    <w:semiHidden/>
    <w:rsid w:val="00E32404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oga">
    <w:name w:val="footer"/>
    <w:basedOn w:val="Navaden"/>
    <w:link w:val="NogaZnak"/>
    <w:rsid w:val="00E3240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rsid w:val="00E324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E32404"/>
    <w:rPr>
      <w:rFonts w:cs="Times New Roman"/>
    </w:rPr>
  </w:style>
  <w:style w:type="paragraph" w:styleId="Brezrazmikov">
    <w:name w:val="No Spacing"/>
    <w:uiPriority w:val="1"/>
    <w:qFormat/>
    <w:rsid w:val="00E32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400 G6</dc:creator>
  <cp:keywords/>
  <dc:description/>
  <cp:lastModifiedBy>HP Prodesk 400 G6</cp:lastModifiedBy>
  <cp:revision>3</cp:revision>
  <dcterms:created xsi:type="dcterms:W3CDTF">2025-06-23T10:25:00Z</dcterms:created>
  <dcterms:modified xsi:type="dcterms:W3CDTF">2025-06-23T10:26:00Z</dcterms:modified>
</cp:coreProperties>
</file>